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7E708795" w:rsidR="00DC34F8" w:rsidRDefault="00196E6E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Erie County CC equivalents</w:t>
      </w:r>
      <w:r w:rsidR="00DC34F8">
        <w:rPr>
          <w:rFonts w:eastAsiaTheme="minorEastAsia"/>
          <w:noProof/>
        </w:rPr>
        <w:t xml:space="preserve"> to our </w:t>
      </w:r>
      <w:r w:rsidR="00C835C4">
        <w:rPr>
          <w:rFonts w:eastAsiaTheme="minorEastAsia"/>
          <w:noProof/>
        </w:rPr>
        <w:t>courses</w:t>
      </w:r>
      <w:r w:rsidR="00DC34F8">
        <w:rPr>
          <w:rFonts w:eastAsiaTheme="minorEastAsia"/>
          <w:noProof/>
        </w:rPr>
        <w:t>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21DCFA8B" w:rsid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7DD98FB9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1E6BB3E8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102</w:t>
            </w:r>
          </w:p>
          <w:p w14:paraId="24E17CF6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210</w:t>
            </w:r>
          </w:p>
          <w:p w14:paraId="7983AD40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310</w:t>
            </w:r>
          </w:p>
          <w:p w14:paraId="4B9A5FD1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315</w:t>
            </w:r>
          </w:p>
          <w:p w14:paraId="7C5AC098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320</w:t>
            </w:r>
          </w:p>
          <w:p w14:paraId="409B8818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325</w:t>
            </w:r>
          </w:p>
          <w:p w14:paraId="29C0EABE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330</w:t>
            </w:r>
          </w:p>
          <w:p w14:paraId="68FA55AF" w14:textId="77777777" w:rsidR="00C835C4" w:rsidRDefault="00C835C4" w:rsidP="00C835C4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0DD4BE5D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</w:p>
          <w:p w14:paraId="66B61288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CHE 101</w:t>
            </w:r>
          </w:p>
          <w:p w14:paraId="71F1E430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PSC 101</w:t>
            </w:r>
          </w:p>
          <w:p w14:paraId="67CBFE25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17E1C343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4B0C9172" w14:textId="77777777" w:rsidR="00C835C4" w:rsidRDefault="00C835C4" w:rsidP="00C835C4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50C1DB98" w14:textId="45352233" w:rsidR="00065334" w:rsidRPr="00902B62" w:rsidRDefault="00065334" w:rsidP="008F4E75">
            <w:pPr>
              <w:rPr>
                <w:rFonts w:eastAsiaTheme="minorEastAsia" w:cs="Times New Roman"/>
                <w:b w:val="0"/>
                <w:noProof/>
              </w:rPr>
            </w:pPr>
          </w:p>
        </w:tc>
        <w:tc>
          <w:tcPr>
            <w:tcW w:w="4121" w:type="dxa"/>
          </w:tcPr>
          <w:p w14:paraId="0BEEF206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Buffalo State Course</w:t>
            </w:r>
          </w:p>
          <w:p w14:paraId="6B89B814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3ED65A40" w14:textId="20ED6EE5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4FC408AE" w14:textId="0CAB643B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2630F610" w14:textId="2BCC741E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5D8F7DEF" w14:textId="70A50A56" w:rsidR="005838A9" w:rsidRPr="005838A9" w:rsidRDefault="005838A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equivlanet </w:t>
            </w:r>
          </w:p>
          <w:p w14:paraId="606235BE" w14:textId="3A5E34C8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7B8DF70B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>No equivalent</w:t>
            </w:r>
          </w:p>
          <w:p w14:paraId="104B54C3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34FF88BE" w14:textId="77777777" w:rsidR="005838A9" w:rsidRPr="005838A9" w:rsidRDefault="005838A9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5838A9">
              <w:rPr>
                <w:rFonts w:eastAsiaTheme="minorEastAsia" w:cstheme="minorHAnsi"/>
                <w:noProof/>
              </w:rPr>
              <w:t xml:space="preserve">No equivalent </w:t>
            </w:r>
          </w:p>
          <w:p w14:paraId="4A2DBAF0" w14:textId="15A72821" w:rsidR="005838A9" w:rsidRPr="005838A9" w:rsidRDefault="00C835C4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BI 150 AND BI 151 AND BI 152 AND BI 153 *Need all parts*</w:t>
            </w:r>
          </w:p>
          <w:p w14:paraId="7D7D132B" w14:textId="2898BC3E" w:rsidR="00DC0ECD" w:rsidRPr="00DC0ECD" w:rsidRDefault="00C835C4" w:rsidP="00583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CH 180</w:t>
            </w:r>
          </w:p>
          <w:p w14:paraId="277BB00C" w14:textId="52F03C83" w:rsidR="00DC0ECD" w:rsidRPr="00DC0ECD" w:rsidRDefault="00DC0ECD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DC0ECD">
              <w:rPr>
                <w:rFonts w:eastAsiaTheme="minorEastAsia" w:cstheme="minorHAnsi"/>
              </w:rPr>
              <w:t>GO101</w:t>
            </w:r>
          </w:p>
          <w:p w14:paraId="45AC4114" w14:textId="1CB07D0E" w:rsidR="00DC0ECD" w:rsidRPr="00DC0ECD" w:rsidRDefault="00DC0ECD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DC0ECD">
              <w:rPr>
                <w:rFonts w:eastAsiaTheme="minorEastAsia" w:cstheme="minorHAnsi"/>
              </w:rPr>
              <w:t>PS 100</w:t>
            </w:r>
          </w:p>
          <w:p w14:paraId="1A4BC727" w14:textId="77777777" w:rsidR="005838A9" w:rsidRPr="00DC0ECD" w:rsidRDefault="00DC0ECD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DC0ECD">
              <w:rPr>
                <w:rFonts w:eastAsiaTheme="minorEastAsia" w:cstheme="minorHAnsi"/>
              </w:rPr>
              <w:t>SO 100</w:t>
            </w:r>
          </w:p>
          <w:p w14:paraId="37BFB1C2" w14:textId="3CE3020C" w:rsidR="00DC0ECD" w:rsidRPr="00DC0ECD" w:rsidRDefault="00DC0ECD" w:rsidP="00DC0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sz w:val="26"/>
                <w:szCs w:val="26"/>
              </w:rPr>
            </w:pPr>
            <w:r w:rsidRPr="00DC0ECD">
              <w:rPr>
                <w:rFonts w:eastAsiaTheme="minorEastAsia" w:cstheme="minorHAnsi"/>
              </w:rPr>
              <w:t>MT 140 OR MT 143</w:t>
            </w:r>
          </w:p>
        </w:tc>
      </w:tr>
    </w:tbl>
    <w:p w14:paraId="461E3FBB" w14:textId="456C9415" w:rsidR="1EEF8B7F" w:rsidRDefault="1EEF8B7F" w:rsidP="1EEF8B7F">
      <w:pPr>
        <w:rPr>
          <w:color w:val="1F497D" w:themeColor="text2"/>
        </w:rPr>
      </w:pPr>
      <w:r w:rsidRPr="1EEF8B7F">
        <w:rPr>
          <w:color w:val="1F497D" w:themeColor="text2"/>
        </w:rPr>
        <w:t xml:space="preserve"> </w:t>
      </w: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1278182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</w:t>
      </w:r>
      <w:r w:rsidR="00BB649F">
        <w:rPr>
          <w:color w:val="1F497D" w:themeColor="text2"/>
        </w:rPr>
        <w:t>at</w:t>
      </w:r>
      <w:r w:rsidRPr="00DC34F8">
        <w:rPr>
          <w:color w:val="1F497D" w:themeColor="text2"/>
        </w:rPr>
        <w:t xml:space="preserve">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37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65334"/>
    <w:rsid w:val="00196E6E"/>
    <w:rsid w:val="001A06D5"/>
    <w:rsid w:val="0024037A"/>
    <w:rsid w:val="003D210A"/>
    <w:rsid w:val="005838A9"/>
    <w:rsid w:val="00616AE1"/>
    <w:rsid w:val="008001B2"/>
    <w:rsid w:val="008D50EE"/>
    <w:rsid w:val="008F4E75"/>
    <w:rsid w:val="00902B62"/>
    <w:rsid w:val="00953248"/>
    <w:rsid w:val="009552BC"/>
    <w:rsid w:val="00AF6D9F"/>
    <w:rsid w:val="00B24434"/>
    <w:rsid w:val="00BB649F"/>
    <w:rsid w:val="00C835C4"/>
    <w:rsid w:val="00D05871"/>
    <w:rsid w:val="00DC0ECD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2024-01-08T19:54:00Z</dcterms:created>
  <dcterms:modified xsi:type="dcterms:W3CDTF">2024-01-08T19:54:00Z</dcterms:modified>
</cp:coreProperties>
</file>